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FE" w:rsidRDefault="002433BB" w:rsidP="002433BB">
      <w:pPr>
        <w:spacing w:after="0"/>
      </w:pPr>
      <w:r>
        <w:rPr>
          <w:noProof/>
        </w:rPr>
        <w:drawing>
          <wp:inline distT="0" distB="0" distL="0" distR="0">
            <wp:extent cx="8258175" cy="5755313"/>
            <wp:effectExtent l="19050" t="0" r="9525" b="0"/>
            <wp:docPr id="1" name="Picture 1" descr="C:\Users\user\Downloads\Plot Diagram Template 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lot Diagram Template Examp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75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9FE" w:rsidRDefault="00F019FE">
      <w:r>
        <w:br w:type="page"/>
      </w:r>
    </w:p>
    <w:p w:rsidR="00CB6FD0" w:rsidRDefault="00F019FE" w:rsidP="002433BB">
      <w:pPr>
        <w:spacing w:after="0"/>
      </w:pPr>
      <w:r>
        <w:rPr>
          <w:noProof/>
        </w:rPr>
        <w:lastRenderedPageBreak/>
        <w:drawing>
          <wp:inline distT="0" distB="0" distL="0" distR="0">
            <wp:extent cx="8405339" cy="5857875"/>
            <wp:effectExtent l="19050" t="0" r="0" b="0"/>
            <wp:docPr id="2" name="Picture 1" descr="C:\Users\user\Downloads\1e70528b-b494-4bae-9a21-0b12a1b730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e70528b-b494-4bae-9a21-0b12a1b730b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5339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FD0" w:rsidSect="002433B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5347B"/>
    <w:rsid w:val="002433BB"/>
    <w:rsid w:val="00900B3A"/>
    <w:rsid w:val="009D26BD"/>
    <w:rsid w:val="00B5347B"/>
    <w:rsid w:val="00CB6FD0"/>
    <w:rsid w:val="00F019FE"/>
    <w:rsid w:val="00F0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Diagram Template</dc:title>
  <dc:creator>ZellaTemplate.com</dc:creator>
  <cp:keywords>Plot Diagram Template</cp:keywords>
  <cp:lastModifiedBy>user</cp:lastModifiedBy>
  <cp:revision>4</cp:revision>
  <dcterms:created xsi:type="dcterms:W3CDTF">2025-08-22T03:10:00Z</dcterms:created>
  <dcterms:modified xsi:type="dcterms:W3CDTF">2025-08-22T03:13:00Z</dcterms:modified>
</cp:coreProperties>
</file>